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EF" w:rsidRPr="00742E06" w:rsidRDefault="00742E06">
      <w:pPr>
        <w:rPr>
          <w:sz w:val="36"/>
          <w:szCs w:val="36"/>
        </w:rPr>
      </w:pPr>
      <w:r w:rsidRPr="00742E06">
        <w:rPr>
          <w:sz w:val="36"/>
          <w:szCs w:val="36"/>
        </w:rPr>
        <w:t>Климат А</w:t>
      </w:r>
      <w:r w:rsidR="003A58EF" w:rsidRPr="00742E06">
        <w:rPr>
          <w:sz w:val="36"/>
          <w:szCs w:val="36"/>
        </w:rPr>
        <w:t xml:space="preserve">фрики </w:t>
      </w:r>
      <w:bookmarkStart w:id="0" w:name="_GoBack"/>
      <w:bookmarkEnd w:id="0"/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6"/>
        <w:gridCol w:w="1275"/>
        <w:gridCol w:w="851"/>
        <w:gridCol w:w="850"/>
        <w:gridCol w:w="1134"/>
        <w:gridCol w:w="1134"/>
        <w:gridCol w:w="1134"/>
        <w:gridCol w:w="1134"/>
        <w:gridCol w:w="1701"/>
      </w:tblGrid>
      <w:tr w:rsidR="00742E06" w:rsidRPr="00742E06" w:rsidTr="00742E06"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 xml:space="preserve">Название </w:t>
            </w:r>
          </w:p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Климатического пояса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Давление</w:t>
            </w:r>
          </w:p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летом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Давление</w:t>
            </w:r>
          </w:p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зимой</w:t>
            </w: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Воздушные массы летом</w:t>
            </w: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Воздушные массы зимой</w:t>
            </w: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Ветер летом</w:t>
            </w: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Ветер зимой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proofErr w:type="gramStart"/>
            <w:r w:rsidRPr="00742E06">
              <w:rPr>
                <w:sz w:val="20"/>
                <w:szCs w:val="20"/>
              </w:rPr>
              <w:t>Темпера-тура</w:t>
            </w:r>
            <w:proofErr w:type="gramEnd"/>
            <w:r w:rsidRPr="00742E06">
              <w:rPr>
                <w:sz w:val="20"/>
                <w:szCs w:val="20"/>
              </w:rPr>
              <w:t xml:space="preserve"> летом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proofErr w:type="gramStart"/>
            <w:r w:rsidRPr="00742E06">
              <w:rPr>
                <w:sz w:val="20"/>
                <w:szCs w:val="20"/>
              </w:rPr>
              <w:t>Темпера-тура</w:t>
            </w:r>
            <w:proofErr w:type="gramEnd"/>
            <w:r w:rsidRPr="00742E06">
              <w:rPr>
                <w:sz w:val="20"/>
                <w:szCs w:val="20"/>
              </w:rPr>
              <w:t xml:space="preserve"> зимой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Кол-во осадков летом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Кол-во осадков летом</w:t>
            </w: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Географическое положение</w:t>
            </w:r>
          </w:p>
        </w:tc>
      </w:tr>
      <w:tr w:rsidR="00742E06" w:rsidRPr="00742E06" w:rsidTr="00742E06"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1. экваториальный</w:t>
            </w:r>
          </w:p>
          <w:p w:rsidR="00742E06" w:rsidRPr="00742E06" w:rsidRDefault="00742E06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742E06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</w:tr>
      <w:tr w:rsidR="00742E06" w:rsidRPr="00742E06" w:rsidTr="00742E06"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2.субэкваториальный северный</w:t>
            </w:r>
          </w:p>
          <w:p w:rsidR="00742E06" w:rsidRPr="00742E06" w:rsidRDefault="00742E06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</w:tr>
      <w:tr w:rsidR="00742E06" w:rsidRPr="00742E06" w:rsidTr="00742E06"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3.субэкваториальный южный</w:t>
            </w:r>
          </w:p>
          <w:p w:rsidR="00742E06" w:rsidRPr="00742E06" w:rsidRDefault="00742E06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</w:tr>
      <w:tr w:rsidR="00742E06" w:rsidRPr="00742E06" w:rsidTr="00742E06"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4.тропический северный,</w:t>
            </w:r>
            <w:r w:rsidR="00742E06" w:rsidRPr="00742E06">
              <w:rPr>
                <w:sz w:val="20"/>
                <w:szCs w:val="20"/>
              </w:rPr>
              <w:t xml:space="preserve"> </w:t>
            </w:r>
            <w:r w:rsidRPr="00742E06">
              <w:rPr>
                <w:sz w:val="20"/>
                <w:szCs w:val="20"/>
              </w:rPr>
              <w:t>южный</w:t>
            </w:r>
          </w:p>
          <w:p w:rsidR="00742E06" w:rsidRPr="00742E06" w:rsidRDefault="00742E06" w:rsidP="006A5F41">
            <w:pPr>
              <w:rPr>
                <w:sz w:val="20"/>
                <w:szCs w:val="20"/>
              </w:rPr>
            </w:pPr>
          </w:p>
          <w:p w:rsidR="00742E06" w:rsidRPr="00742E06" w:rsidRDefault="00742E06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</w:tr>
      <w:tr w:rsidR="00742E06" w:rsidRPr="00742E06" w:rsidTr="00742E06"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>5. субтропический северный</w:t>
            </w:r>
          </w:p>
          <w:p w:rsidR="00742E06" w:rsidRPr="00742E06" w:rsidRDefault="00742E06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</w:tr>
      <w:tr w:rsidR="00742E06" w:rsidRPr="00742E06" w:rsidTr="00742E06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269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  <w:r w:rsidRPr="00742E06">
              <w:rPr>
                <w:sz w:val="20"/>
                <w:szCs w:val="20"/>
              </w:rPr>
              <w:t xml:space="preserve">6. субтропический южный </w:t>
            </w: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5F41" w:rsidRPr="00742E06" w:rsidRDefault="006A5F41" w:rsidP="006A5F41">
            <w:pPr>
              <w:rPr>
                <w:sz w:val="20"/>
                <w:szCs w:val="20"/>
              </w:rPr>
            </w:pPr>
          </w:p>
        </w:tc>
      </w:tr>
    </w:tbl>
    <w:p w:rsidR="00D2799B" w:rsidRPr="00742E06" w:rsidRDefault="00D2799B">
      <w:pPr>
        <w:rPr>
          <w:sz w:val="20"/>
          <w:szCs w:val="20"/>
        </w:rPr>
      </w:pPr>
    </w:p>
    <w:sectPr w:rsidR="00D2799B" w:rsidRPr="00742E06" w:rsidSect="006A5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D6D"/>
    <w:multiLevelType w:val="hybridMultilevel"/>
    <w:tmpl w:val="C5B2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EF"/>
    <w:rsid w:val="003A58EF"/>
    <w:rsid w:val="006A5F41"/>
    <w:rsid w:val="00742E06"/>
    <w:rsid w:val="00D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Настя</cp:lastModifiedBy>
  <cp:revision>3</cp:revision>
  <dcterms:created xsi:type="dcterms:W3CDTF">2015-12-11T14:40:00Z</dcterms:created>
  <dcterms:modified xsi:type="dcterms:W3CDTF">2015-12-11T16:43:00Z</dcterms:modified>
</cp:coreProperties>
</file>