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85" w:rsidRDefault="00782D8E" w:rsidP="00782D8E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>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851"/>
        <w:gridCol w:w="992"/>
        <w:gridCol w:w="1134"/>
      </w:tblGrid>
      <w:tr w:rsidR="00782D8E" w:rsidTr="00782D8E">
        <w:tc>
          <w:tcPr>
            <w:tcW w:w="675" w:type="dxa"/>
          </w:tcPr>
          <w:p w:rsidR="00782D8E" w:rsidRDefault="00782D8E" w:rsidP="00782D8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67" w:type="dxa"/>
          </w:tcPr>
          <w:p w:rsidR="00782D8E" w:rsidRDefault="00782D8E" w:rsidP="00782D8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782D8E" w:rsidRDefault="00782D8E" w:rsidP="00782D8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51" w:type="dxa"/>
          </w:tcPr>
          <w:p w:rsidR="00782D8E" w:rsidRDefault="00782D8E" w:rsidP="00782D8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782D8E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>B</w:t>
            </w:r>
          </w:p>
        </w:tc>
        <w:tc>
          <w:tcPr>
            <w:tcW w:w="992" w:type="dxa"/>
          </w:tcPr>
          <w:p w:rsidR="00782D8E" w:rsidRDefault="00782D8E" w:rsidP="00782D8E">
            <w:pPr>
              <w:rPr>
                <w:lang w:val="en-US"/>
              </w:rPr>
            </w:pPr>
            <w:r>
              <w:rPr>
                <w:lang w:val="en-US"/>
              </w:rPr>
              <w:t>--B+C</w:t>
            </w:r>
          </w:p>
        </w:tc>
        <w:tc>
          <w:tcPr>
            <w:tcW w:w="1134" w:type="dxa"/>
          </w:tcPr>
          <w:p w:rsidR="00782D8E" w:rsidRPr="00782D8E" w:rsidRDefault="00782D8E" w:rsidP="00782D8E">
            <w:r>
              <w:t>результат</w:t>
            </w:r>
          </w:p>
        </w:tc>
      </w:tr>
      <w:tr w:rsidR="00782D8E" w:rsidTr="00782D8E">
        <w:tc>
          <w:tcPr>
            <w:tcW w:w="675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851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992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1134" w:type="dxa"/>
          </w:tcPr>
          <w:p w:rsidR="00782D8E" w:rsidRPr="00782D8E" w:rsidRDefault="00782D8E" w:rsidP="00782D8E">
            <w:r>
              <w:t>1</w:t>
            </w:r>
          </w:p>
        </w:tc>
      </w:tr>
      <w:tr w:rsidR="00782D8E" w:rsidTr="00782D8E">
        <w:tc>
          <w:tcPr>
            <w:tcW w:w="675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851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992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1134" w:type="dxa"/>
          </w:tcPr>
          <w:p w:rsidR="00782D8E" w:rsidRPr="00782D8E" w:rsidRDefault="00782D8E" w:rsidP="00782D8E">
            <w:r>
              <w:t>1</w:t>
            </w:r>
          </w:p>
        </w:tc>
      </w:tr>
      <w:tr w:rsidR="00782D8E" w:rsidTr="00782D8E">
        <w:tc>
          <w:tcPr>
            <w:tcW w:w="675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851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992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1134" w:type="dxa"/>
          </w:tcPr>
          <w:p w:rsidR="00782D8E" w:rsidRPr="00782D8E" w:rsidRDefault="00782D8E" w:rsidP="00782D8E">
            <w:r>
              <w:t>0</w:t>
            </w:r>
          </w:p>
        </w:tc>
      </w:tr>
      <w:tr w:rsidR="00782D8E" w:rsidTr="00782D8E">
        <w:tc>
          <w:tcPr>
            <w:tcW w:w="675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851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992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1134" w:type="dxa"/>
          </w:tcPr>
          <w:p w:rsidR="00782D8E" w:rsidRPr="00782D8E" w:rsidRDefault="00782D8E" w:rsidP="00782D8E">
            <w:r>
              <w:t>1</w:t>
            </w:r>
          </w:p>
        </w:tc>
      </w:tr>
      <w:tr w:rsidR="00782D8E" w:rsidTr="00782D8E">
        <w:tc>
          <w:tcPr>
            <w:tcW w:w="675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851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992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1134" w:type="dxa"/>
          </w:tcPr>
          <w:p w:rsidR="00782D8E" w:rsidRPr="00782D8E" w:rsidRDefault="00782D8E" w:rsidP="00782D8E">
            <w:r>
              <w:t>0</w:t>
            </w:r>
          </w:p>
        </w:tc>
      </w:tr>
      <w:tr w:rsidR="00782D8E" w:rsidTr="00782D8E">
        <w:tc>
          <w:tcPr>
            <w:tcW w:w="675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851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992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1134" w:type="dxa"/>
          </w:tcPr>
          <w:p w:rsidR="00782D8E" w:rsidRPr="00782D8E" w:rsidRDefault="00782D8E" w:rsidP="00782D8E">
            <w:r>
              <w:t>0</w:t>
            </w:r>
          </w:p>
        </w:tc>
      </w:tr>
      <w:tr w:rsidR="00782D8E" w:rsidTr="00782D8E">
        <w:tc>
          <w:tcPr>
            <w:tcW w:w="675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567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851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992" w:type="dxa"/>
          </w:tcPr>
          <w:p w:rsidR="00782D8E" w:rsidRPr="00782D8E" w:rsidRDefault="00782D8E" w:rsidP="00782D8E">
            <w:r>
              <w:t>0</w:t>
            </w:r>
          </w:p>
        </w:tc>
        <w:tc>
          <w:tcPr>
            <w:tcW w:w="1134" w:type="dxa"/>
          </w:tcPr>
          <w:p w:rsidR="00782D8E" w:rsidRPr="00782D8E" w:rsidRDefault="00782D8E" w:rsidP="00782D8E">
            <w:r>
              <w:t>0</w:t>
            </w:r>
          </w:p>
        </w:tc>
      </w:tr>
      <w:tr w:rsidR="00782D8E" w:rsidTr="00782D8E">
        <w:tc>
          <w:tcPr>
            <w:tcW w:w="675" w:type="dxa"/>
          </w:tcPr>
          <w:p w:rsidR="00782D8E" w:rsidRDefault="00782D8E" w:rsidP="00782D8E">
            <w:r>
              <w:t>1</w:t>
            </w:r>
          </w:p>
        </w:tc>
        <w:tc>
          <w:tcPr>
            <w:tcW w:w="567" w:type="dxa"/>
          </w:tcPr>
          <w:p w:rsidR="00782D8E" w:rsidRDefault="00782D8E" w:rsidP="00782D8E">
            <w:r>
              <w:t>1</w:t>
            </w:r>
          </w:p>
        </w:tc>
        <w:tc>
          <w:tcPr>
            <w:tcW w:w="567" w:type="dxa"/>
          </w:tcPr>
          <w:p w:rsidR="00782D8E" w:rsidRDefault="00782D8E" w:rsidP="00782D8E">
            <w:r>
              <w:t>1</w:t>
            </w:r>
          </w:p>
        </w:tc>
        <w:tc>
          <w:tcPr>
            <w:tcW w:w="851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992" w:type="dxa"/>
          </w:tcPr>
          <w:p w:rsidR="00782D8E" w:rsidRPr="00782D8E" w:rsidRDefault="00782D8E" w:rsidP="00782D8E">
            <w:r>
              <w:t>1</w:t>
            </w:r>
          </w:p>
        </w:tc>
        <w:tc>
          <w:tcPr>
            <w:tcW w:w="1134" w:type="dxa"/>
          </w:tcPr>
          <w:p w:rsidR="00782D8E" w:rsidRPr="00782D8E" w:rsidRDefault="00782D8E" w:rsidP="00782D8E">
            <w:r>
              <w:t>1</w:t>
            </w:r>
          </w:p>
        </w:tc>
      </w:tr>
    </w:tbl>
    <w:p w:rsidR="00782D8E" w:rsidRPr="00782D8E" w:rsidRDefault="00782D8E" w:rsidP="00782D8E">
      <w:r>
        <w:t>И дальше в этом же духе</w:t>
      </w:r>
      <w:bookmarkStart w:id="0" w:name="_GoBack"/>
      <w:bookmarkEnd w:id="0"/>
    </w:p>
    <w:sectPr w:rsidR="00782D8E" w:rsidRPr="0078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8E"/>
    <w:rsid w:val="006F3285"/>
    <w:rsid w:val="00782D8E"/>
    <w:rsid w:val="008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2014-12-21T09:50:00Z</dcterms:created>
  <dcterms:modified xsi:type="dcterms:W3CDTF">2014-12-21T09:50:00Z</dcterms:modified>
</cp:coreProperties>
</file>