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4CB" w:rsidRDefault="00F62E9E">
      <w:r w:rsidRPr="00F62E9E">
        <w:rPr>
          <w:lang w:val="en-US"/>
        </w:rPr>
        <w:t xml:space="preserve">We have a large ... family. 2. My granny often tells us ... long ... interesting .. stories. 3. My ... father is an engineer. He works at a factory.  The factory is large. 4. My ... mother is a doctor. She works at the large ... hospital. She is at ... work now. 5. My ... aunt is a teacher. </w:t>
      </w:r>
      <w:r w:rsidRPr="00F62E9E">
        <w:t>She works at ... school. The school is good. My ... aunt is not at ... school now. She is at ... home. She is drinking ... tea and eating ... jam. The jam is sweet. I am at ... home, too. I am drinking ... tea and eating a sandwich. The sandwich is tasty. 6. My sister is at ... school. She is a pupil. 7. My cousin has a big ... black ... cat. My cousin's ... cat has two ... kittens. ... milk, too. cat likes ... milk.</w:t>
      </w:r>
      <w:bookmarkStart w:id="0" w:name="_GoBack"/>
      <w:bookmarkEnd w:id="0"/>
    </w:p>
    <w:sectPr w:rsidR="00E474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9E"/>
    <w:rsid w:val="00E474CB"/>
    <w:rsid w:val="00F62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EB537-5392-488D-BF9E-D29705C0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2</cp:revision>
  <dcterms:created xsi:type="dcterms:W3CDTF">2015-12-23T07:03:00Z</dcterms:created>
  <dcterms:modified xsi:type="dcterms:W3CDTF">2015-12-23T07:03:00Z</dcterms:modified>
</cp:coreProperties>
</file>